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9" w:rsidRPr="009E4CE3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90500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E3" w:rsidRDefault="009E7054" w:rsidP="009E4CE3">
      <w:pPr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MARZEC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9E636E" w:rsidRPr="009E4CE3" w:rsidRDefault="002B2FDD" w:rsidP="009E4C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 w:rsidRPr="00E20509">
        <w:rPr>
          <w:b/>
          <w:bCs/>
          <w:i/>
          <w:iCs/>
          <w:color w:val="800080"/>
          <w:sz w:val="40"/>
          <w:szCs w:val="40"/>
        </w:rPr>
        <w:br/>
        <w:t xml:space="preserve">KRĄG TEMATYCZNY </w:t>
      </w:r>
      <w:r w:rsidR="00133410">
        <w:rPr>
          <w:b/>
          <w:bCs/>
          <w:i/>
          <w:iCs/>
          <w:color w:val="00B050"/>
          <w:sz w:val="44"/>
          <w:szCs w:val="44"/>
        </w:rPr>
        <w:t xml:space="preserve">: </w:t>
      </w:r>
      <w:r w:rsidR="00906D48">
        <w:rPr>
          <w:b/>
          <w:bCs/>
          <w:i/>
          <w:iCs/>
          <w:color w:val="00B050"/>
          <w:sz w:val="44"/>
          <w:szCs w:val="44"/>
        </w:rPr>
        <w:t xml:space="preserve"> </w:t>
      </w:r>
      <w:r w:rsidR="009E636E" w:rsidRPr="009E636E">
        <w:rPr>
          <w:b/>
          <w:bCs/>
          <w:color w:val="33FF99"/>
          <w:sz w:val="36"/>
          <w:szCs w:val="36"/>
        </w:rPr>
        <w:t>MARZEC</w:t>
      </w:r>
      <w:r w:rsidR="009E636E" w:rsidRPr="009E636E">
        <w:rPr>
          <w:b/>
          <w:bCs/>
          <w:color w:val="B84700"/>
          <w:sz w:val="36"/>
          <w:szCs w:val="36"/>
        </w:rPr>
        <w:t xml:space="preserve"> </w:t>
      </w:r>
    </w:p>
    <w:p w:rsidR="009E636E" w:rsidRPr="009E636E" w:rsidRDefault="009E636E" w:rsidP="009E636E">
      <w:pPr>
        <w:spacing w:before="102"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br/>
      </w:r>
      <w:r w:rsidRPr="009E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  <w:t xml:space="preserve">KRĄG TEMATYCZNY </w:t>
      </w:r>
      <w:r w:rsidRPr="009E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pl-PL"/>
        </w:rPr>
        <w:t xml:space="preserve">: </w:t>
      </w:r>
      <w:r w:rsidRPr="009E636E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>„Wiosno! Gdzie jesteś!”</w:t>
      </w:r>
    </w:p>
    <w:p w:rsidR="00337167" w:rsidRDefault="009E636E" w:rsidP="009E636E">
      <w:pPr>
        <w:spacing w:before="102" w:after="0" w:line="238" w:lineRule="atLeast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Tematy tygodnia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: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- </w:t>
      </w:r>
      <w:r w:rsidRPr="0033716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pl-PL"/>
        </w:rPr>
        <w:t xml:space="preserve">Wiosna tuż, tuż; </w:t>
      </w:r>
      <w:r w:rsidRPr="0033716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pl-PL"/>
        </w:rPr>
        <w:t xml:space="preserve">Jak dbać o zdrowie?; </w:t>
      </w:r>
    </w:p>
    <w:p w:rsidR="009E636E" w:rsidRPr="00337167" w:rsidRDefault="00337167" w:rsidP="009E636E">
      <w:pPr>
        <w:spacing w:before="102" w:after="0" w:line="238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pl-PL"/>
        </w:rPr>
        <w:t xml:space="preserve">                                         </w:t>
      </w:r>
      <w:r w:rsidR="009E636E" w:rsidRPr="0033716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pl-PL"/>
        </w:rPr>
        <w:t>Wiosna, Wiosna, Wiosna</w:t>
      </w:r>
      <w:r w:rsidR="009E4CE3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pl-PL"/>
        </w:rPr>
        <w:t xml:space="preserve"> </w:t>
      </w:r>
      <w:r w:rsidR="009E636E" w:rsidRPr="0033716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pl-PL"/>
        </w:rPr>
        <w:t xml:space="preserve"> ach to Ty.</w:t>
      </w:r>
    </w:p>
    <w:p w:rsidR="009E636E" w:rsidRP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E63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nabywanie świadomości pro zdrowotnej (ruch, przestrzeganie zasad </w:t>
      </w:r>
      <w:r w:rsid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</w:p>
    <w:p w:rsidR="009E636E" w:rsidRPr="00337167" w:rsidRDefault="00337167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żywieniowych</w:t>
      </w:r>
      <w:r w:rsidR="009E636E"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659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itd. </w:t>
      </w:r>
      <w:r w:rsidR="009E636E"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:rsid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-doskonalenie umiejętności współpracy z innymi oraz przestrzeganie ustalonych </w:t>
      </w:r>
    </w:p>
    <w:p w:rsidR="009E636E" w:rsidRPr="00337167" w:rsidRDefault="00337167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9E636E"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reguł zabawy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-poznanie wybranych zawodów związanych z leczeniem ludzi</w:t>
      </w:r>
    </w:p>
    <w:p w:rsid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-doskonalenie umiejętności wypowiadania się na podany temat również</w:t>
      </w:r>
    </w:p>
    <w:p w:rsidR="009E636E" w:rsidRPr="00337167" w:rsidRDefault="00337167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E636E"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odpowiadanie na pytania do treści utworów literackich</w:t>
      </w:r>
    </w:p>
    <w:p w:rsid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nabywanie umiejętności prowadzenia rozmowy z przestrzeganiem zasad </w:t>
      </w:r>
    </w:p>
    <w:p w:rsidR="009E636E" w:rsidRPr="00337167" w:rsidRDefault="00337167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E636E"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słuchania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-dostrzeganie piękna budzącej się do życie przyrody</w:t>
      </w:r>
    </w:p>
    <w:p w:rsid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371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ćwiczenie koncentracji uwagi podczas zajęć z całą grupą</w:t>
      </w:r>
    </w:p>
    <w:p w:rsidR="00865919" w:rsidRPr="00865919" w:rsidRDefault="00865919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36E" w:rsidRP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t xml:space="preserve">WIERSZ </w:t>
      </w:r>
      <w:r w:rsidR="00337167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(</w:t>
      </w:r>
      <w:r w:rsidRPr="009E636E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do słuchania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 xml:space="preserve"> )</w:t>
      </w:r>
    </w:p>
    <w:p w:rsidR="009E636E" w:rsidRPr="009E4CE3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E4CE3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pl-PL"/>
        </w:rPr>
        <w:t>„Dla każdego coś zdrowego”</w:t>
      </w:r>
      <w:r w:rsidRPr="009E4CE3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pl-PL"/>
        </w:rPr>
        <w:t xml:space="preserve"> </w:t>
      </w:r>
      <w:r w:rsidRPr="009E4CE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– </w:t>
      </w:r>
      <w:r w:rsidRPr="009E4C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S. Karaszewski</w:t>
      </w:r>
      <w:r w:rsidRPr="009E4CE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Jeśli chcesz się żywić zdrowo,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jadaj zawsze kolorowo!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Jedz owoce i jarzyny,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to najlepsze witaminy!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Chleb razowy z grubym ziarnem,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zdrowe jest pieczywo czarne!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Na kanapkę, prócz wędliny,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połóż listek zieleniny!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 kapusta, i sałata,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 witaminy jest bogata!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Oprócz klusek i kotleta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niech się z jarzyn składa dieta!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Mleko, jogurt, ser, maślanka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to jest twoja wyliczanka!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Chude mięso, drób i ryba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to najlepsze białko chyba!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Sok warzywny, owocowy,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kolorowy jest i zdrowy!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Sosy lepsze są niż tłuszcze,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niech się w tłuszczu nic nie pluszcze!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 xml:space="preserve">Zostaw smalec, dolej olej,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niech na olej będzie kolej!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Dobra także jest oliwa, 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bo dla zdrowia sprawiedliwa! </w:t>
      </w:r>
    </w:p>
    <w:p w:rsidR="009E636E" w:rsidRPr="009E636E" w:rsidRDefault="009E636E" w:rsidP="009E636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6E" w:rsidRP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>PIOSENKA</w:t>
      </w:r>
      <w:r w:rsidR="00337167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(do słuchania i śpiewania)</w:t>
      </w:r>
    </w:p>
    <w:p w:rsidR="009E636E" w:rsidRPr="009E4CE3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</w:pPr>
      <w:r w:rsidRPr="009E4CE3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  <w:t>„</w:t>
      </w:r>
      <w:r w:rsidRPr="009E4CE3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Maszeruje Wiosna”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.</w:t>
      </w:r>
      <w:r w:rsidRPr="0033716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I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. Tam daleko gdzie wysoka sosna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Maszeruje drogą mała wiosna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Ma spódniczkę mini sznurowane butki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I jeden warkoczyk krótki</w:t>
      </w:r>
    </w:p>
    <w:p w:rsidR="009E636E" w:rsidRPr="00337167" w:rsidRDefault="009E4CE3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R</w:t>
      </w:r>
      <w:r w:rsidR="009E636E" w:rsidRPr="0033716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ef</w:t>
      </w:r>
      <w:r w:rsidR="009E636E"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. Maszeruje wiosna</w:t>
      </w:r>
      <w:r w:rsidR="009E636E"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A ptaki wokoło</w:t>
      </w:r>
      <w:r w:rsidR="009E636E"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Lecą i świergocą</w:t>
      </w:r>
      <w:r w:rsidR="009E636E"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Głośno i wesoło</w:t>
      </w:r>
      <w:r w:rsidR="009E636E"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Maszeruje wiosna</w:t>
      </w:r>
      <w:r w:rsidRPr="009E4CE3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                                                                                                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w ręku trzyma kwiat,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                                                                                                </w:t>
      </w:r>
      <w:r w:rsidRPr="009E4CE3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gdy go w górę wznosi</w:t>
      </w:r>
      <w:r w:rsidR="009E636E"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Zielenieje świat</w:t>
      </w:r>
    </w:p>
    <w:p w:rsidR="009E636E" w:rsidRPr="00337167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.</w:t>
      </w:r>
      <w:r w:rsidRPr="00337167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II.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Nosi wiosna dżinsową kurteczkę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Na ramieniu małą torebeczkę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Chętnie żuje gumę i robi balony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A z nich każdy jest zielony</w:t>
      </w:r>
    </w:p>
    <w:p w:rsidR="009E636E" w:rsidRDefault="009E636E" w:rsidP="009E4CE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86591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pl-PL"/>
        </w:rPr>
        <w:t>.III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. Wiosno </w:t>
      </w:r>
      <w:proofErr w:type="spellStart"/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wiosno</w:t>
      </w:r>
      <w:proofErr w:type="spellEnd"/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 xml:space="preserve"> nie zapomnij o nas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Każda trawka chce być już zielona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Gdybyś zapomniała inną drogą poszła</w:t>
      </w:r>
      <w:r w:rsidRPr="00337167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br/>
        <w:t>Zima by została mroźna</w:t>
      </w:r>
    </w:p>
    <w:p w:rsidR="009E4CE3" w:rsidRPr="00337167" w:rsidRDefault="009E4CE3" w:rsidP="009E4CE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9E636E" w:rsidRPr="009E636E" w:rsidRDefault="009E636E" w:rsidP="009E636E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Kolejny </w:t>
      </w:r>
      <w:r w:rsidRPr="003371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„</w:t>
      </w:r>
      <w:r w:rsidR="00337167" w:rsidRPr="003371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Kolorowy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”</w:t>
      </w:r>
      <w:r w:rsidRPr="009E636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pl-PL"/>
        </w:rPr>
        <w:t xml:space="preserve"> - Dzień Fioletowy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grupie ,,</w:t>
      </w:r>
      <w:r w:rsidRPr="0033716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pl-PL"/>
        </w:rPr>
        <w:t>Misiów’</w:t>
      </w:r>
      <w:r w:rsidR="0033716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pl-PL"/>
        </w:rPr>
        <w:t xml:space="preserve">’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odbędzie się 25 . 03 . 2022r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. </w:t>
      </w:r>
    </w:p>
    <w:p w:rsidR="009E636E" w:rsidRPr="009E636E" w:rsidRDefault="009E636E" w:rsidP="009E636E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Na ile to możliwe, w tym dniu dzieci z grupy ,,</w:t>
      </w:r>
      <w:r w:rsidRPr="009E636E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pl-PL"/>
        </w:rPr>
        <w:t xml:space="preserve">Misie’’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przychodzą ubrane w rzeczy koloru</w:t>
      </w:r>
      <w:r w:rsidR="003371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9900FF"/>
          <w:sz w:val="32"/>
          <w:szCs w:val="32"/>
          <w:lang w:eastAsia="pl-PL"/>
        </w:rPr>
        <w:t>FIOLETOWEGO</w:t>
      </w:r>
    </w:p>
    <w:p w:rsidR="00906D48" w:rsidRPr="00906D48" w:rsidRDefault="00906D48" w:rsidP="00906D48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sectPr w:rsidR="00906D48" w:rsidRPr="0090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71EA"/>
    <w:multiLevelType w:val="multilevel"/>
    <w:tmpl w:val="EE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1159"/>
    <w:multiLevelType w:val="multilevel"/>
    <w:tmpl w:val="46D003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087D4A"/>
    <w:rsid w:val="001009AC"/>
    <w:rsid w:val="00114F57"/>
    <w:rsid w:val="00133410"/>
    <w:rsid w:val="00134892"/>
    <w:rsid w:val="002B2FDD"/>
    <w:rsid w:val="00337167"/>
    <w:rsid w:val="003B04C0"/>
    <w:rsid w:val="003B0A19"/>
    <w:rsid w:val="003B672E"/>
    <w:rsid w:val="004243A1"/>
    <w:rsid w:val="005554D9"/>
    <w:rsid w:val="006613A1"/>
    <w:rsid w:val="006B23C8"/>
    <w:rsid w:val="00721509"/>
    <w:rsid w:val="008459F3"/>
    <w:rsid w:val="008513A7"/>
    <w:rsid w:val="00865919"/>
    <w:rsid w:val="00885EDA"/>
    <w:rsid w:val="008B04E9"/>
    <w:rsid w:val="008D0500"/>
    <w:rsid w:val="00906D48"/>
    <w:rsid w:val="0093463E"/>
    <w:rsid w:val="00954786"/>
    <w:rsid w:val="009C60D3"/>
    <w:rsid w:val="009E4CE3"/>
    <w:rsid w:val="009E636E"/>
    <w:rsid w:val="009E7054"/>
    <w:rsid w:val="009F4D06"/>
    <w:rsid w:val="00A512B0"/>
    <w:rsid w:val="00AC132A"/>
    <w:rsid w:val="00AF7779"/>
    <w:rsid w:val="00B45393"/>
    <w:rsid w:val="00BC333F"/>
    <w:rsid w:val="00C62B77"/>
    <w:rsid w:val="00D156CD"/>
    <w:rsid w:val="00DF7D8F"/>
    <w:rsid w:val="00E115FC"/>
    <w:rsid w:val="00E20509"/>
    <w:rsid w:val="00E5122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2022-02-27T20:38:00Z</dcterms:created>
  <dcterms:modified xsi:type="dcterms:W3CDTF">2022-02-28T11:11:00Z</dcterms:modified>
</cp:coreProperties>
</file>